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D6FE" w14:textId="77777777" w:rsidR="00857AB3" w:rsidRDefault="00A20726" w:rsidP="00857AB3">
      <w:pPr>
        <w:spacing w:before="240" w:line="34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浙江大学建设项目（月进度）付款审批表附表</w:t>
      </w:r>
    </w:p>
    <w:p w14:paraId="3E2F935C" w14:textId="77777777" w:rsidR="00857AB3" w:rsidRDefault="0078413F" w:rsidP="00857AB3">
      <w:pPr>
        <w:spacing w:before="240" w:line="340" w:lineRule="exact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填表日期：</w:t>
      </w:r>
      <w:r w:rsidR="00857AB3">
        <w:rPr>
          <w:rFonts w:ascii="宋体" w:hAnsi="宋体" w:hint="eastAsia"/>
          <w:b/>
          <w:sz w:val="18"/>
          <w:szCs w:val="18"/>
        </w:rPr>
        <w:t xml:space="preserve">                                                            </w:t>
      </w:r>
      <w:r w:rsidR="00857AB3">
        <w:rPr>
          <w:rFonts w:ascii="宋体" w:hAnsi="宋体" w:hint="eastAsia"/>
          <w:b/>
          <w:sz w:val="24"/>
          <w:szCs w:val="24"/>
        </w:rPr>
        <w:t>单位：元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1893"/>
      </w:tblGrid>
      <w:tr w:rsidR="00857AB3" w14:paraId="38FF7EC5" w14:textId="77777777" w:rsidTr="009F080E">
        <w:trPr>
          <w:cantSplit/>
          <w:trHeight w:val="6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F608" w14:textId="77777777" w:rsidR="00857AB3" w:rsidRPr="00F07A97" w:rsidRDefault="00F07A97" w:rsidP="009F080E">
            <w:pPr>
              <w:spacing w:line="300" w:lineRule="exact"/>
              <w:ind w:firstLineChars="100" w:firstLine="2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项 目 </w:t>
            </w:r>
            <w:r w:rsidR="00857AB3" w:rsidRPr="00F07A97">
              <w:rPr>
                <w:rFonts w:ascii="宋体" w:hAnsi="宋体" w:hint="eastAsia"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857AB3" w:rsidRPr="00F07A97"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0EF" w14:textId="77777777" w:rsidR="00857AB3" w:rsidRDefault="00857AB3" w:rsidP="009F080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6401" w14:textId="77777777" w:rsidR="00857AB3" w:rsidRDefault="0078413F" w:rsidP="009F080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付款内容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02A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857AB3" w14:paraId="3C6B7708" w14:textId="77777777" w:rsidTr="009F080E">
        <w:trPr>
          <w:cantSplit/>
          <w:trHeight w:val="58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F184B" w14:textId="77777777" w:rsidR="00857AB3" w:rsidRDefault="00857AB3" w:rsidP="009F080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施工（受款）单位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CF16" w14:textId="77777777" w:rsidR="00857AB3" w:rsidRDefault="00857AB3" w:rsidP="009F080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50AA" w14:textId="77777777" w:rsidR="00857AB3" w:rsidRDefault="00857AB3" w:rsidP="009F080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合同（审定）价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6326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857AB3" w14:paraId="132AD460" w14:textId="77777777" w:rsidTr="009F080E">
        <w:trPr>
          <w:cantSplit/>
          <w:trHeight w:val="676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39AA" w14:textId="72507020" w:rsidR="00857AB3" w:rsidRDefault="00857AB3" w:rsidP="009F080E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本项目累计已付金额</w:t>
            </w:r>
            <w:r>
              <w:rPr>
                <w:rFonts w:ascii="宋体" w:hint="eastAsia"/>
                <w:szCs w:val="21"/>
              </w:rPr>
              <w:t>（小写）</w:t>
            </w:r>
            <w:r w:rsidR="0087426F">
              <w:rPr>
                <w:rFonts w:ascii="宋体" w:hint="eastAsia"/>
                <w:szCs w:val="21"/>
              </w:rPr>
              <w:t xml:space="preserve">： </w:t>
            </w:r>
            <w:r w:rsidR="0087426F">
              <w:rPr>
                <w:rFonts w:ascii="宋体"/>
                <w:szCs w:val="21"/>
              </w:rPr>
              <w:t xml:space="preserve">           </w:t>
            </w:r>
            <w:r w:rsidR="0087426F">
              <w:rPr>
                <w:rFonts w:ascii="宋体" w:hAnsi="宋体" w:hint="eastAsia"/>
                <w:szCs w:val="21"/>
              </w:rPr>
              <w:t>（大写）：</w:t>
            </w:r>
          </w:p>
        </w:tc>
      </w:tr>
      <w:tr w:rsidR="00857AB3" w14:paraId="51680B36" w14:textId="77777777" w:rsidTr="00857AB3">
        <w:trPr>
          <w:cantSplit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2165" w14:textId="77777777" w:rsidR="00857AB3" w:rsidRDefault="00857AB3">
            <w:pPr>
              <w:widowControl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857AB3" w14:paraId="4A66A792" w14:textId="77777777" w:rsidTr="000C0964">
        <w:trPr>
          <w:cantSplit/>
          <w:trHeight w:val="224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09A2" w14:textId="0F12F608" w:rsidR="00857AB3" w:rsidRDefault="00857AB3"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本次申请支付金额：</w:t>
            </w:r>
            <w:r w:rsidR="000D6265">
              <w:rPr>
                <w:rFonts w:ascii="宋体" w:hAnsi="宋体" w:hint="eastAsia"/>
                <w:szCs w:val="21"/>
              </w:rPr>
              <w:t>（精确到元，小数点后面舍去）</w:t>
            </w:r>
          </w:p>
          <w:p w14:paraId="402F9A04" w14:textId="1ED11C55" w:rsidR="009F080E" w:rsidRDefault="00857AB3" w:rsidP="0087426F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 w:rsidR="0087426F">
              <w:rPr>
                <w:rFonts w:ascii="宋体" w:hAnsi="宋体"/>
                <w:szCs w:val="21"/>
              </w:rPr>
              <w:t xml:space="preserve"> </w:t>
            </w:r>
            <w:r w:rsidR="0087426F">
              <w:rPr>
                <w:rFonts w:ascii="宋体" w:hAnsi="宋体" w:hint="eastAsia"/>
                <w:szCs w:val="21"/>
              </w:rPr>
              <w:t>（</w:t>
            </w:r>
            <w:r w:rsidR="0087426F">
              <w:rPr>
                <w:rFonts w:ascii="宋体" w:hAnsi="宋体" w:hint="eastAsia"/>
                <w:sz w:val="24"/>
              </w:rPr>
              <w:t>根据合同条款……，我单位已完成……，现申请付款。）</w:t>
            </w:r>
          </w:p>
          <w:p w14:paraId="7D3468B3" w14:textId="77777777" w:rsidR="009F080E" w:rsidRDefault="009F080E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14:paraId="763AB5DE" w14:textId="072E1073" w:rsidR="00857AB3" w:rsidRDefault="00857AB3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14:paraId="0D39C819" w14:textId="7CBE2305" w:rsidR="0087426F" w:rsidRDefault="0087426F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14:paraId="25528302" w14:textId="77777777" w:rsidR="0087426F" w:rsidRDefault="0087426F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14:paraId="31CD60FE" w14:textId="77777777" w:rsidR="0087426F" w:rsidRDefault="0087426F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</w:p>
          <w:p w14:paraId="456003FA" w14:textId="5DF2646A" w:rsidR="009F080E" w:rsidRDefault="0087426F">
            <w:pPr>
              <w:spacing w:line="300" w:lineRule="exact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（提供合同封面、协议书、付款条款页复印件）</w:t>
            </w:r>
          </w:p>
          <w:p w14:paraId="0D567F84" w14:textId="3254D6E0" w:rsidR="00857AB3" w:rsidRDefault="0087426F" w:rsidP="0087426F">
            <w:pPr>
              <w:spacing w:line="300" w:lineRule="exact"/>
              <w:ind w:firstLineChars="600" w:firstLine="14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申请单位负责人或经办人</w:t>
            </w:r>
            <w:r w:rsidR="00857AB3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签字盖章</w:t>
            </w:r>
            <w:r w:rsidR="00857AB3">
              <w:rPr>
                <w:rFonts w:ascii="宋体" w:hAnsi="宋体" w:hint="eastAsia"/>
                <w:sz w:val="24"/>
              </w:rPr>
              <w:t>）            年  月  日</w:t>
            </w:r>
          </w:p>
        </w:tc>
      </w:tr>
      <w:tr w:rsidR="00857AB3" w14:paraId="3710F833" w14:textId="77777777" w:rsidTr="000C0964">
        <w:trPr>
          <w:cantSplit/>
          <w:trHeight w:val="2547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63DA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监理组意见：</w:t>
            </w:r>
          </w:p>
          <w:p w14:paraId="6AFE9DE6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  <w:p w14:paraId="44FC7C7C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  <w:p w14:paraId="25408BAC" w14:textId="37031FA2" w:rsidR="009A3DAA" w:rsidRDefault="009A3DAA">
            <w:pPr>
              <w:spacing w:line="300" w:lineRule="exact"/>
              <w:rPr>
                <w:rFonts w:ascii="宋体"/>
                <w:sz w:val="24"/>
              </w:rPr>
            </w:pPr>
          </w:p>
          <w:p w14:paraId="0DE15DA0" w14:textId="19D17973" w:rsidR="0087426F" w:rsidRDefault="0087426F">
            <w:pPr>
              <w:spacing w:line="300" w:lineRule="exact"/>
              <w:rPr>
                <w:rFonts w:ascii="宋体"/>
                <w:sz w:val="24"/>
              </w:rPr>
            </w:pPr>
          </w:p>
          <w:p w14:paraId="142CFEB5" w14:textId="77777777" w:rsidR="0087426F" w:rsidRDefault="0087426F">
            <w:pPr>
              <w:spacing w:line="300" w:lineRule="exact"/>
              <w:rPr>
                <w:rFonts w:ascii="宋体"/>
                <w:sz w:val="24"/>
              </w:rPr>
            </w:pPr>
          </w:p>
          <w:p w14:paraId="383B0B2B" w14:textId="77777777" w:rsidR="000C0964" w:rsidRDefault="000C0964">
            <w:pPr>
              <w:spacing w:line="300" w:lineRule="exact"/>
              <w:rPr>
                <w:rFonts w:ascii="宋体"/>
                <w:sz w:val="24"/>
              </w:rPr>
            </w:pPr>
          </w:p>
          <w:p w14:paraId="4C28479D" w14:textId="77777777" w:rsidR="000C0964" w:rsidRDefault="000C0964">
            <w:pPr>
              <w:spacing w:line="300" w:lineRule="exact"/>
              <w:rPr>
                <w:rFonts w:ascii="宋体"/>
                <w:sz w:val="24"/>
              </w:rPr>
            </w:pPr>
          </w:p>
          <w:p w14:paraId="40502774" w14:textId="77777777" w:rsidR="000C0964" w:rsidRDefault="000C0964">
            <w:pPr>
              <w:spacing w:line="300" w:lineRule="exact"/>
              <w:rPr>
                <w:rFonts w:ascii="宋体"/>
                <w:sz w:val="24"/>
              </w:rPr>
            </w:pPr>
          </w:p>
          <w:p w14:paraId="5E0669AD" w14:textId="77777777" w:rsidR="00857AB3" w:rsidRDefault="00857AB3" w:rsidP="009A3DAA">
            <w:pPr>
              <w:spacing w:line="300" w:lineRule="exact"/>
              <w:ind w:firstLineChars="2100" w:firstLine="50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负责人：         年  月  日</w:t>
            </w:r>
          </w:p>
        </w:tc>
      </w:tr>
      <w:tr w:rsidR="00857AB3" w14:paraId="6241A7E2" w14:textId="77777777" w:rsidTr="00857AB3">
        <w:trPr>
          <w:cantSplit/>
          <w:trHeight w:val="1832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9B04" w14:textId="77777777" w:rsidR="00857AB3" w:rsidRDefault="000C0964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造价</w:t>
            </w:r>
            <w:proofErr w:type="gramStart"/>
            <w:r>
              <w:rPr>
                <w:rFonts w:ascii="宋体" w:hint="eastAsia"/>
                <w:sz w:val="24"/>
              </w:rPr>
              <w:t>投控单位</w:t>
            </w:r>
            <w:proofErr w:type="gramEnd"/>
            <w:r w:rsidR="00857AB3">
              <w:rPr>
                <w:rFonts w:ascii="宋体" w:hint="eastAsia"/>
                <w:sz w:val="24"/>
              </w:rPr>
              <w:t>审核意见：</w:t>
            </w:r>
          </w:p>
          <w:p w14:paraId="485D9DCD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  <w:p w14:paraId="4A7BA7E6" w14:textId="77777777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  <w:p w14:paraId="04E50803" w14:textId="77777777" w:rsidR="009F080E" w:rsidRDefault="009F080E">
            <w:pPr>
              <w:spacing w:line="300" w:lineRule="exact"/>
              <w:rPr>
                <w:rFonts w:ascii="宋体"/>
                <w:sz w:val="24"/>
              </w:rPr>
            </w:pPr>
          </w:p>
          <w:p w14:paraId="61710C51" w14:textId="1D3415A3" w:rsidR="00857AB3" w:rsidRDefault="00857AB3">
            <w:pPr>
              <w:spacing w:line="300" w:lineRule="exact"/>
              <w:rPr>
                <w:rFonts w:ascii="宋体"/>
                <w:sz w:val="24"/>
              </w:rPr>
            </w:pPr>
          </w:p>
          <w:p w14:paraId="722EC44F" w14:textId="77777777" w:rsidR="0087426F" w:rsidRDefault="0087426F">
            <w:pPr>
              <w:spacing w:line="300" w:lineRule="exact"/>
              <w:rPr>
                <w:rFonts w:ascii="宋体"/>
                <w:sz w:val="24"/>
              </w:rPr>
            </w:pPr>
          </w:p>
          <w:p w14:paraId="48F2663A" w14:textId="77777777" w:rsidR="009F080E" w:rsidRDefault="009F080E">
            <w:pPr>
              <w:spacing w:line="300" w:lineRule="exact"/>
              <w:rPr>
                <w:rFonts w:ascii="宋体"/>
                <w:sz w:val="24"/>
              </w:rPr>
            </w:pPr>
          </w:p>
          <w:p w14:paraId="1648A101" w14:textId="77777777" w:rsidR="009F080E" w:rsidRDefault="009F080E">
            <w:pPr>
              <w:spacing w:line="300" w:lineRule="exact"/>
              <w:rPr>
                <w:rFonts w:ascii="宋体"/>
                <w:sz w:val="24"/>
              </w:rPr>
            </w:pPr>
          </w:p>
          <w:p w14:paraId="7B556659" w14:textId="77777777" w:rsidR="009F080E" w:rsidRDefault="009F080E">
            <w:pPr>
              <w:spacing w:line="300" w:lineRule="exact"/>
              <w:rPr>
                <w:rFonts w:ascii="宋体"/>
                <w:sz w:val="24"/>
              </w:rPr>
            </w:pPr>
          </w:p>
          <w:p w14:paraId="16444D02" w14:textId="77777777" w:rsidR="009F080E" w:rsidRDefault="009F080E">
            <w:pPr>
              <w:spacing w:line="300" w:lineRule="exact"/>
              <w:rPr>
                <w:rFonts w:ascii="宋体"/>
                <w:sz w:val="24"/>
              </w:rPr>
            </w:pPr>
          </w:p>
          <w:p w14:paraId="554B1620" w14:textId="77777777" w:rsidR="000C0964" w:rsidRDefault="000C0964">
            <w:pPr>
              <w:spacing w:line="300" w:lineRule="exact"/>
              <w:rPr>
                <w:rFonts w:ascii="宋体"/>
                <w:sz w:val="24"/>
              </w:rPr>
            </w:pPr>
          </w:p>
          <w:p w14:paraId="3C9C9FA5" w14:textId="77777777" w:rsidR="00857AB3" w:rsidRDefault="00857AB3">
            <w:pPr>
              <w:spacing w:line="300" w:lineRule="exact"/>
              <w:ind w:firstLineChars="1500" w:firstLine="3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</w:p>
          <w:p w14:paraId="5FA5447F" w14:textId="77777777" w:rsidR="00857AB3" w:rsidRDefault="00857AB3">
            <w:pPr>
              <w:spacing w:line="300" w:lineRule="exact"/>
              <w:ind w:firstLineChars="1500" w:firstLine="3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</w:t>
            </w:r>
            <w:r w:rsidR="000C0964">
              <w:rPr>
                <w:rFonts w:ascii="宋体" w:hint="eastAsia"/>
                <w:sz w:val="24"/>
              </w:rPr>
              <w:t xml:space="preserve">          负责人：</w:t>
            </w:r>
            <w:r>
              <w:rPr>
                <w:rFonts w:ascii="宋体" w:hint="eastAsia"/>
                <w:sz w:val="24"/>
              </w:rPr>
              <w:t xml:space="preserve">          年  月  日</w:t>
            </w:r>
          </w:p>
        </w:tc>
      </w:tr>
    </w:tbl>
    <w:p w14:paraId="0BD26A96" w14:textId="77777777" w:rsidR="00857AB3" w:rsidRPr="005541C8" w:rsidRDefault="00857AB3" w:rsidP="00857AB3">
      <w:pPr>
        <w:spacing w:line="500" w:lineRule="exact"/>
        <w:rPr>
          <w:rFonts w:asciiTheme="minorEastAsia" w:eastAsiaTheme="minorEastAsia" w:hAnsiTheme="minorEastAsia"/>
          <w:color w:val="000000"/>
          <w:sz w:val="22"/>
          <w:szCs w:val="24"/>
        </w:rPr>
      </w:pPr>
      <w:r w:rsidRPr="005541C8">
        <w:rPr>
          <w:rFonts w:asciiTheme="minorEastAsia" w:eastAsiaTheme="minorEastAsia" w:hAnsiTheme="minorEastAsia" w:hint="eastAsia"/>
          <w:color w:val="000000"/>
          <w:sz w:val="22"/>
          <w:szCs w:val="24"/>
        </w:rPr>
        <w:t>注：本表</w:t>
      </w:r>
      <w:r w:rsidR="005541C8" w:rsidRPr="005541C8">
        <w:rPr>
          <w:rFonts w:asciiTheme="minorEastAsia" w:eastAsiaTheme="minorEastAsia" w:hAnsiTheme="minorEastAsia" w:hint="eastAsia"/>
          <w:color w:val="000000"/>
          <w:sz w:val="22"/>
          <w:szCs w:val="24"/>
        </w:rPr>
        <w:t>作为《浙江大学建设项目（月进度）付款审批表》</w:t>
      </w:r>
      <w:r w:rsidRPr="005541C8">
        <w:rPr>
          <w:rFonts w:asciiTheme="minorEastAsia" w:eastAsiaTheme="minorEastAsia" w:hAnsiTheme="minorEastAsia" w:hint="eastAsia"/>
          <w:color w:val="000000"/>
          <w:sz w:val="22"/>
          <w:szCs w:val="24"/>
        </w:rPr>
        <w:t>附件。</w:t>
      </w:r>
    </w:p>
    <w:p w14:paraId="224FBC09" w14:textId="77777777" w:rsidR="009F703B" w:rsidRPr="00857AB3" w:rsidRDefault="009F703B"/>
    <w:sectPr w:rsidR="009F703B" w:rsidRPr="00857AB3" w:rsidSect="006B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217B" w14:textId="77777777" w:rsidR="00933FD2" w:rsidRDefault="00933FD2" w:rsidP="00857AB3">
      <w:r>
        <w:separator/>
      </w:r>
    </w:p>
  </w:endnote>
  <w:endnote w:type="continuationSeparator" w:id="0">
    <w:p w14:paraId="00569F3F" w14:textId="77777777" w:rsidR="00933FD2" w:rsidRDefault="00933FD2" w:rsidP="0085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46DF2" w14:textId="77777777" w:rsidR="00933FD2" w:rsidRDefault="00933FD2" w:rsidP="00857AB3">
      <w:r>
        <w:separator/>
      </w:r>
    </w:p>
  </w:footnote>
  <w:footnote w:type="continuationSeparator" w:id="0">
    <w:p w14:paraId="677512AC" w14:textId="77777777" w:rsidR="00933FD2" w:rsidRDefault="00933FD2" w:rsidP="00857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AB3"/>
    <w:rsid w:val="00080ED8"/>
    <w:rsid w:val="000C0964"/>
    <w:rsid w:val="000D6265"/>
    <w:rsid w:val="00127F26"/>
    <w:rsid w:val="001B100D"/>
    <w:rsid w:val="002A034A"/>
    <w:rsid w:val="005541C8"/>
    <w:rsid w:val="006B355F"/>
    <w:rsid w:val="00775BF9"/>
    <w:rsid w:val="0078413F"/>
    <w:rsid w:val="00857AB3"/>
    <w:rsid w:val="0087426F"/>
    <w:rsid w:val="00933FD2"/>
    <w:rsid w:val="009A3DAA"/>
    <w:rsid w:val="009F080E"/>
    <w:rsid w:val="009F703B"/>
    <w:rsid w:val="00A20726"/>
    <w:rsid w:val="00A67754"/>
    <w:rsid w:val="00C36AD9"/>
    <w:rsid w:val="00D47B2C"/>
    <w:rsid w:val="00DF44FF"/>
    <w:rsid w:val="00EF5B1B"/>
    <w:rsid w:val="00F07A97"/>
    <w:rsid w:val="00F1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78E46"/>
  <w15:docId w15:val="{2248774D-F597-405E-9511-7C4784FC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A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57AB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57A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57AB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75B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75B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徐 泽彬</cp:lastModifiedBy>
  <cp:revision>10</cp:revision>
  <cp:lastPrinted>2015-10-20T01:32:00Z</cp:lastPrinted>
  <dcterms:created xsi:type="dcterms:W3CDTF">2017-10-20T07:47:00Z</dcterms:created>
  <dcterms:modified xsi:type="dcterms:W3CDTF">2023-09-08T01:10:00Z</dcterms:modified>
</cp:coreProperties>
</file>